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00A41" w:rsidP="00AA218A">
            <w:pPr>
              <w:rPr>
                <w:sz w:val="24"/>
                <w:szCs w:val="24"/>
              </w:rPr>
            </w:pPr>
            <w:r w:rsidRPr="000F4A9B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00A4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0F4A9B" w:rsidRDefault="00883DD5" w:rsidP="004833AF">
      <w:pPr>
        <w:jc w:val="center"/>
        <w:rPr>
          <w:b/>
          <w:sz w:val="28"/>
          <w:szCs w:val="28"/>
        </w:rPr>
      </w:pPr>
      <w:r w:rsidRPr="000F4A9B">
        <w:rPr>
          <w:b/>
          <w:sz w:val="28"/>
          <w:szCs w:val="28"/>
        </w:rPr>
        <w:t>«</w:t>
      </w:r>
      <w:r w:rsidR="00400A41" w:rsidRPr="000F4A9B">
        <w:rPr>
          <w:b/>
          <w:sz w:val="28"/>
          <w:szCs w:val="28"/>
        </w:rPr>
        <w:t>СРЕДСТВО ВЫБОР-1М ОБЕЗЖИРКА</w:t>
      </w:r>
      <w:r w:rsidRPr="000F4A9B">
        <w:rPr>
          <w:b/>
          <w:sz w:val="28"/>
          <w:szCs w:val="28"/>
        </w:rPr>
        <w:t xml:space="preserve">» </w:t>
      </w:r>
    </w:p>
    <w:p w:rsidR="008F2CB1" w:rsidRPr="000F4A9B" w:rsidRDefault="008F2CB1" w:rsidP="009F6355">
      <w:pPr>
        <w:jc w:val="center"/>
        <w:rPr>
          <w:b/>
          <w:sz w:val="28"/>
          <w:szCs w:val="28"/>
        </w:rPr>
      </w:pPr>
    </w:p>
    <w:p w:rsidR="004833AF" w:rsidRPr="000F4A9B" w:rsidRDefault="00FE45B4" w:rsidP="009F6355">
      <w:pPr>
        <w:jc w:val="center"/>
        <w:rPr>
          <w:b/>
          <w:sz w:val="28"/>
          <w:szCs w:val="28"/>
        </w:rPr>
      </w:pPr>
      <w:r w:rsidRPr="000F4A9B">
        <w:rPr>
          <w:b/>
          <w:sz w:val="28"/>
          <w:szCs w:val="28"/>
        </w:rPr>
        <w:t>№</w:t>
      </w:r>
      <w:r w:rsidR="00400A41" w:rsidRPr="000F4A9B">
        <w:rPr>
          <w:b/>
          <w:bCs/>
          <w:caps/>
          <w:sz w:val="28"/>
          <w:szCs w:val="28"/>
        </w:rPr>
        <w:t>501-</w:t>
      </w:r>
      <w:r w:rsidR="00400A41">
        <w:rPr>
          <w:b/>
          <w:bCs/>
          <w:caps/>
          <w:sz w:val="28"/>
          <w:szCs w:val="28"/>
          <w:lang w:val="en-US"/>
        </w:rPr>
        <w:t>O</w:t>
      </w:r>
      <w:r w:rsidR="00400A41" w:rsidRPr="000F4A9B">
        <w:rPr>
          <w:b/>
          <w:bCs/>
          <w:caps/>
          <w:sz w:val="28"/>
          <w:szCs w:val="28"/>
        </w:rPr>
        <w:t>070-19/100</w:t>
      </w:r>
      <w:r w:rsidRPr="000F4A9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0F4A9B">
        <w:rPr>
          <w:b/>
          <w:sz w:val="28"/>
          <w:szCs w:val="28"/>
        </w:rPr>
        <w:t xml:space="preserve"> </w:t>
      </w:r>
      <w:r w:rsidR="00400A41" w:rsidRPr="000F4A9B">
        <w:rPr>
          <w:b/>
          <w:bCs/>
          <w:caps/>
          <w:sz w:val="28"/>
          <w:szCs w:val="28"/>
        </w:rPr>
        <w:t>05.04.2019</w:t>
      </w:r>
      <w:r w:rsidR="007E457E" w:rsidRPr="007711D1">
        <w:rPr>
          <w:b/>
          <w:sz w:val="28"/>
          <w:szCs w:val="28"/>
        </w:rPr>
        <w:t>г</w:t>
      </w:r>
      <w:r w:rsidR="007E457E" w:rsidRPr="000F4A9B">
        <w:rPr>
          <w:b/>
          <w:sz w:val="28"/>
          <w:szCs w:val="28"/>
        </w:rPr>
        <w:t>.</w:t>
      </w:r>
    </w:p>
    <w:p w:rsidR="004833AF" w:rsidRPr="000F4A9B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00A4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СРЕДСТВО ВЫБОР-1М ОБЕЗЖИРКА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00A41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00A41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00A41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00A41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400A41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00A41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00A41">
        <w:rPr>
          <w:sz w:val="24"/>
          <w:szCs w:val="24"/>
        </w:rPr>
        <w:t>СРЕДСТВО ВЫБОР-1М ОБЕЗЖИРКА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00A41">
        <w:rPr>
          <w:sz w:val="24"/>
          <w:szCs w:val="24"/>
        </w:rPr>
        <w:t>СРЕДСТВО ВЫБОР-1М ОБЕЗЖИРКА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00A4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00A4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00A41">
        <w:rPr>
          <w:sz w:val="24"/>
          <w:szCs w:val="24"/>
        </w:rPr>
        <w:t>СРЕДСТВО ВЫБОР-1М ОБЕЗЖИРКА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00A41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00A4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00A41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00A41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00A41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00A4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00A41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00A41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00A41">
        <w:rPr>
          <w:sz w:val="24"/>
          <w:szCs w:val="24"/>
        </w:rPr>
        <w:t>СРЕДСТВО ВЫБОР-1М ОБЕЗЖИРКА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00A41" w:rsidRPr="007711D1" w:rsidTr="00547B63">
        <w:trPr>
          <w:trHeight w:val="349"/>
        </w:trPr>
        <w:tc>
          <w:tcPr>
            <w:tcW w:w="817" w:type="dxa"/>
          </w:tcPr>
          <w:p w:rsidR="00400A41" w:rsidRPr="007711D1" w:rsidRDefault="00400A41" w:rsidP="00547B6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00A41" w:rsidRPr="007711D1" w:rsidRDefault="00400A41" w:rsidP="00547B6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1000760000</w:t>
            </w:r>
          </w:p>
        </w:tc>
        <w:tc>
          <w:tcPr>
            <w:tcW w:w="4252" w:type="dxa"/>
          </w:tcPr>
          <w:p w:rsidR="00400A41" w:rsidRPr="007711D1" w:rsidRDefault="00400A41" w:rsidP="00547B6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Средство Выбор-1М обезжирка</w:t>
            </w:r>
          </w:p>
        </w:tc>
        <w:tc>
          <w:tcPr>
            <w:tcW w:w="1418" w:type="dxa"/>
          </w:tcPr>
          <w:p w:rsidR="00400A41" w:rsidRPr="007711D1" w:rsidRDefault="00400A41" w:rsidP="00547B6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1350.000</w:t>
            </w:r>
          </w:p>
        </w:tc>
        <w:tc>
          <w:tcPr>
            <w:tcW w:w="1701" w:type="dxa"/>
          </w:tcPr>
          <w:p w:rsidR="00400A41" w:rsidRPr="007711D1" w:rsidRDefault="00400A41" w:rsidP="00547B6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400A41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00A4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00A4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00A41">
        <w:rPr>
          <w:sz w:val="24"/>
          <w:szCs w:val="24"/>
        </w:rPr>
        <w:t>СРЕДСТВО ВЫБОР-1М ОБЕЗЖИРКА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00A41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00A41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00A41">
        <w:rPr>
          <w:sz w:val="24"/>
          <w:szCs w:val="24"/>
        </w:rPr>
        <w:t>СРЕДСТВО ВЫБОР-1М ОБЕЗЖИРКА</w:t>
      </w:r>
      <w:r w:rsidR="00356073" w:rsidRPr="007711D1">
        <w:rPr>
          <w:sz w:val="24"/>
          <w:szCs w:val="24"/>
        </w:rPr>
        <w:t xml:space="preserve"> в количестве </w:t>
      </w:r>
      <w:r w:rsidR="00400A4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00A41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00A4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00A41">
        <w:rPr>
          <w:i/>
          <w:szCs w:val="24"/>
        </w:rPr>
        <w:t>СРЕДСТВО ВЫБОР-1М ОБЕЗЖИРКА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00A4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00A41">
        <w:rPr>
          <w:szCs w:val="24"/>
        </w:rPr>
        <w:t>СРЕДСТВО ВЫБОР-1М ОБЕЗЖИРКА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00A4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00A41">
              <w:rPr>
                <w:szCs w:val="24"/>
              </w:rPr>
              <w:t>СРЕДСТВО ВЫБОР-1М ОБЕЗЖИРКА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00A4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00A41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00A41" w:rsidTr="00547B63">
        <w:tc>
          <w:tcPr>
            <w:tcW w:w="1100" w:type="dxa"/>
          </w:tcPr>
          <w:p w:rsidR="00400A41" w:rsidRPr="00A37BFC" w:rsidRDefault="00400A41" w:rsidP="00547B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00A41" w:rsidRPr="00A37BFC" w:rsidRDefault="00400A41" w:rsidP="00547B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170877.60</w:t>
            </w:r>
          </w:p>
        </w:tc>
        <w:tc>
          <w:tcPr>
            <w:tcW w:w="3119" w:type="dxa"/>
          </w:tcPr>
          <w:p w:rsidR="00400A41" w:rsidRPr="00A37BFC" w:rsidRDefault="00400A41" w:rsidP="00547B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06.04.2019</w:t>
            </w:r>
          </w:p>
        </w:tc>
      </w:tr>
      <w:tr w:rsidR="00400A41" w:rsidTr="00547B63">
        <w:tc>
          <w:tcPr>
            <w:tcW w:w="1100" w:type="dxa"/>
          </w:tcPr>
          <w:p w:rsidR="00400A41" w:rsidRPr="00A37BFC" w:rsidRDefault="00400A41" w:rsidP="00547B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00A41" w:rsidRPr="00A37BFC" w:rsidRDefault="00400A41" w:rsidP="00547B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153789.60</w:t>
            </w:r>
          </w:p>
        </w:tc>
        <w:tc>
          <w:tcPr>
            <w:tcW w:w="3119" w:type="dxa"/>
          </w:tcPr>
          <w:p w:rsidR="00400A41" w:rsidRPr="00A37BFC" w:rsidRDefault="00400A41" w:rsidP="00547B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16.04.2019</w:t>
            </w:r>
          </w:p>
        </w:tc>
      </w:tr>
      <w:tr w:rsidR="00400A41" w:rsidTr="00547B63">
        <w:tc>
          <w:tcPr>
            <w:tcW w:w="1100" w:type="dxa"/>
          </w:tcPr>
          <w:p w:rsidR="00400A41" w:rsidRPr="00A37BFC" w:rsidRDefault="00400A41" w:rsidP="00547B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00A41" w:rsidRPr="00A37BFC" w:rsidRDefault="00400A41" w:rsidP="00547B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136701.60</w:t>
            </w:r>
          </w:p>
        </w:tc>
        <w:tc>
          <w:tcPr>
            <w:tcW w:w="3119" w:type="dxa"/>
          </w:tcPr>
          <w:p w:rsidR="00400A41" w:rsidRPr="00A37BFC" w:rsidRDefault="00400A41" w:rsidP="00547B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26.04.2019</w:t>
            </w:r>
          </w:p>
        </w:tc>
      </w:tr>
      <w:tr w:rsidR="00400A41" w:rsidTr="00547B63">
        <w:tc>
          <w:tcPr>
            <w:tcW w:w="1100" w:type="dxa"/>
          </w:tcPr>
          <w:p w:rsidR="00400A41" w:rsidRPr="00A37BFC" w:rsidRDefault="00400A41" w:rsidP="00547B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400A41" w:rsidRPr="00A37BFC" w:rsidRDefault="00400A41" w:rsidP="00547B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119613.60</w:t>
            </w:r>
          </w:p>
        </w:tc>
        <w:tc>
          <w:tcPr>
            <w:tcW w:w="3119" w:type="dxa"/>
          </w:tcPr>
          <w:p w:rsidR="00400A41" w:rsidRPr="00A37BFC" w:rsidRDefault="00400A41" w:rsidP="00547B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06.05.2019</w:t>
            </w:r>
          </w:p>
        </w:tc>
      </w:tr>
      <w:tr w:rsidR="00400A41" w:rsidTr="00547B63">
        <w:tc>
          <w:tcPr>
            <w:tcW w:w="1100" w:type="dxa"/>
          </w:tcPr>
          <w:p w:rsidR="00400A41" w:rsidRPr="00A37BFC" w:rsidRDefault="00400A41" w:rsidP="00547B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400A41" w:rsidRPr="00A37BFC" w:rsidRDefault="00400A41" w:rsidP="00547B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102525.60</w:t>
            </w:r>
          </w:p>
        </w:tc>
        <w:tc>
          <w:tcPr>
            <w:tcW w:w="3119" w:type="dxa"/>
          </w:tcPr>
          <w:p w:rsidR="00400A41" w:rsidRPr="00A37BFC" w:rsidRDefault="00400A41" w:rsidP="00547B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16.05.2019</w:t>
            </w:r>
          </w:p>
        </w:tc>
      </w:tr>
      <w:tr w:rsidR="00400A41" w:rsidTr="00547B63">
        <w:tc>
          <w:tcPr>
            <w:tcW w:w="1100" w:type="dxa"/>
          </w:tcPr>
          <w:p w:rsidR="00400A41" w:rsidRPr="00A37BFC" w:rsidRDefault="00400A41" w:rsidP="00547B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400A41" w:rsidRPr="00A37BFC" w:rsidRDefault="00400A41" w:rsidP="00547B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85437.60</w:t>
            </w:r>
          </w:p>
        </w:tc>
        <w:tc>
          <w:tcPr>
            <w:tcW w:w="3119" w:type="dxa"/>
          </w:tcPr>
          <w:p w:rsidR="00400A41" w:rsidRPr="00A37BFC" w:rsidRDefault="00400A41" w:rsidP="00547B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26.05.2019</w:t>
            </w:r>
          </w:p>
        </w:tc>
      </w:tr>
      <w:tr w:rsidR="00400A41" w:rsidTr="00547B63">
        <w:tc>
          <w:tcPr>
            <w:tcW w:w="1100" w:type="dxa"/>
          </w:tcPr>
          <w:p w:rsidR="00400A41" w:rsidRPr="00A37BFC" w:rsidRDefault="00400A41" w:rsidP="00547B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400A41" w:rsidRPr="00A37BFC" w:rsidRDefault="00400A41" w:rsidP="00547B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68349.60</w:t>
            </w:r>
          </w:p>
        </w:tc>
        <w:tc>
          <w:tcPr>
            <w:tcW w:w="3119" w:type="dxa"/>
          </w:tcPr>
          <w:p w:rsidR="00400A41" w:rsidRPr="00A37BFC" w:rsidRDefault="00400A41" w:rsidP="00547B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05.06.2019</w:t>
            </w:r>
          </w:p>
        </w:tc>
      </w:tr>
      <w:tr w:rsidR="00400A41" w:rsidTr="00547B63">
        <w:tc>
          <w:tcPr>
            <w:tcW w:w="1100" w:type="dxa"/>
          </w:tcPr>
          <w:p w:rsidR="00400A41" w:rsidRPr="00A37BFC" w:rsidRDefault="00400A41" w:rsidP="00547B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400A41" w:rsidRPr="00A37BFC" w:rsidRDefault="00400A41" w:rsidP="00547B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51261.60</w:t>
            </w:r>
          </w:p>
        </w:tc>
        <w:tc>
          <w:tcPr>
            <w:tcW w:w="3119" w:type="dxa"/>
          </w:tcPr>
          <w:p w:rsidR="00400A41" w:rsidRPr="00A37BFC" w:rsidRDefault="00400A41" w:rsidP="00547B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15.06.2019</w:t>
            </w:r>
          </w:p>
        </w:tc>
      </w:tr>
      <w:tr w:rsidR="00400A41" w:rsidTr="00547B63">
        <w:tc>
          <w:tcPr>
            <w:tcW w:w="1100" w:type="dxa"/>
          </w:tcPr>
          <w:p w:rsidR="00400A41" w:rsidRPr="00A37BFC" w:rsidRDefault="00400A41" w:rsidP="00547B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400A41" w:rsidRPr="00A37BFC" w:rsidRDefault="00400A41" w:rsidP="00547B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34173.60</w:t>
            </w:r>
          </w:p>
        </w:tc>
        <w:tc>
          <w:tcPr>
            <w:tcW w:w="3119" w:type="dxa"/>
          </w:tcPr>
          <w:p w:rsidR="00400A41" w:rsidRPr="00A37BFC" w:rsidRDefault="00400A41" w:rsidP="00547B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25.06.2019</w:t>
            </w:r>
          </w:p>
        </w:tc>
      </w:tr>
      <w:tr w:rsidR="00400A41" w:rsidTr="00547B63">
        <w:tc>
          <w:tcPr>
            <w:tcW w:w="1100" w:type="dxa"/>
          </w:tcPr>
          <w:p w:rsidR="00400A41" w:rsidRPr="00A37BFC" w:rsidRDefault="00400A41" w:rsidP="00547B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400A41" w:rsidRPr="00A37BFC" w:rsidRDefault="00400A41" w:rsidP="00547B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17085.60</w:t>
            </w:r>
          </w:p>
        </w:tc>
        <w:tc>
          <w:tcPr>
            <w:tcW w:w="3119" w:type="dxa"/>
          </w:tcPr>
          <w:p w:rsidR="00400A41" w:rsidRPr="00A37BFC" w:rsidRDefault="00400A41" w:rsidP="00547B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05.07.2019</w:t>
            </w:r>
          </w:p>
        </w:tc>
      </w:tr>
      <w:tr w:rsidR="00400A41" w:rsidTr="00547B63">
        <w:tc>
          <w:tcPr>
            <w:tcW w:w="1100" w:type="dxa"/>
          </w:tcPr>
          <w:p w:rsidR="00400A41" w:rsidRPr="00A37BFC" w:rsidRDefault="00400A41" w:rsidP="00547B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400A41" w:rsidRPr="00A37BFC" w:rsidRDefault="00400A41" w:rsidP="00547B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1363.50</w:t>
            </w:r>
          </w:p>
        </w:tc>
        <w:tc>
          <w:tcPr>
            <w:tcW w:w="3119" w:type="dxa"/>
          </w:tcPr>
          <w:p w:rsidR="00400A41" w:rsidRPr="00A37BFC" w:rsidRDefault="00400A41" w:rsidP="00547B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15.07.2019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4A9B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A9B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0A41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FF039-BF38-44BE-BDD6-9756641C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8331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2019-04-05T13:53:00Z</dcterms:created>
  <dcterms:modified xsi:type="dcterms:W3CDTF">2019-04-05T13:53:00Z</dcterms:modified>
</cp:coreProperties>
</file>