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76" w:rsidRPr="000D6D76" w:rsidRDefault="000D6D76" w:rsidP="000D6D7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6D76">
        <w:rPr>
          <w:rFonts w:ascii="Times New Roman" w:hAnsi="Times New Roman" w:cs="Times New Roman"/>
          <w:color w:val="000000"/>
          <w:sz w:val="24"/>
          <w:szCs w:val="24"/>
        </w:rPr>
        <w:t>Приложение №1 к Техническому заданию</w:t>
      </w:r>
    </w:p>
    <w:p w:rsidR="000D6D76" w:rsidRPr="000D6D76" w:rsidRDefault="00C47F88" w:rsidP="000D6D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7514A" w:rsidRPr="00F75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Ремонт </w:t>
      </w:r>
      <w:r w:rsidR="005C1737">
        <w:rPr>
          <w:rFonts w:ascii="Times New Roman" w:hAnsi="Times New Roman" w:cs="Times New Roman"/>
          <w:b/>
          <w:color w:val="000000"/>
          <w:sz w:val="28"/>
          <w:szCs w:val="28"/>
        </w:rPr>
        <w:t>электромеханического</w:t>
      </w:r>
      <w:r w:rsidR="00F7514A" w:rsidRPr="00F75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оборудования.</w:t>
      </w:r>
    </w:p>
    <w:p w:rsidR="000D6D76" w:rsidRDefault="000D6D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221B" w:rsidRDefault="005A764D" w:rsidP="00F751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69979298"/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C4412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spellEnd"/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 w:rsidR="00C44126">
        <w:rPr>
          <w:rFonts w:ascii="Times New Roman" w:hAnsi="Times New Roman" w:cs="Times New Roman"/>
          <w:b/>
          <w:color w:val="000000"/>
          <w:sz w:val="24"/>
          <w:szCs w:val="24"/>
        </w:rPr>
        <w:t>БЛ-820</w:t>
      </w:r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", зав. № </w:t>
      </w:r>
      <w:r w:rsidR="00C44126">
        <w:rPr>
          <w:rFonts w:ascii="Times New Roman" w:hAnsi="Times New Roman" w:cs="Times New Roman"/>
          <w:b/>
          <w:color w:val="000000"/>
          <w:sz w:val="24"/>
          <w:szCs w:val="24"/>
        </w:rPr>
        <w:t>133</w:t>
      </w:r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bookmarkEnd w:id="0"/>
    <w:p w:rsidR="008727D1" w:rsidRDefault="008727D1" w:rsidP="008727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B50" w:rsidRDefault="00CF639E" w:rsidP="008727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CCD" w:rsidRPr="00CF63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Перепрошивка</w:t>
      </w:r>
      <w:proofErr w:type="spellEnd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. Дефектация кабельных цепей: схемы стартерного пуска, сети постоянного тока 12В, сети переменного тока 220В, 50 Гц, дизель-генератора, рукоятки дистанционного управления.</w:t>
      </w:r>
      <w:r w:rsidR="0087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Регулировка дистанционного управления переключения передач</w:t>
      </w:r>
      <w:r w:rsidR="00214CCD" w:rsidRPr="00CF63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41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CCD" w:rsidRPr="00CF6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126">
        <w:rPr>
          <w:rFonts w:ascii="Times New Roman" w:hAnsi="Times New Roman" w:cs="Times New Roman"/>
          <w:color w:val="000000"/>
          <w:sz w:val="24"/>
          <w:szCs w:val="24"/>
        </w:rPr>
        <w:t>к-</w:t>
      </w:r>
      <w:r w:rsidR="00F751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14CCD" w:rsidRPr="00CF6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7D1" w:rsidRDefault="005A764D" w:rsidP="008727D1">
      <w:pP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" w:name="_Hlk69192136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ГД "</w:t>
      </w:r>
      <w:proofErr w:type="spellStart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Cummins</w:t>
      </w:r>
      <w:proofErr w:type="spellEnd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MerCruiser</w:t>
      </w:r>
      <w:proofErr w:type="spellEnd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Diesel</w:t>
      </w:r>
      <w:proofErr w:type="spellEnd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" CMD QSD 4.2 ES 320 (4-х тактный, 6-ти цилиндровый, </w:t>
      </w:r>
      <w:proofErr w:type="spellStart"/>
      <w:r w:rsidR="00C44126">
        <w:rPr>
          <w:rFonts w:ascii="Times New Roman" w:hAnsi="Times New Roman" w:cs="Times New Roman"/>
          <w:color w:val="000000"/>
          <w:sz w:val="24"/>
          <w:szCs w:val="24"/>
        </w:rPr>
        <w:t>Ø</w:t>
      </w:r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цил</w:t>
      </w:r>
      <w:proofErr w:type="spellEnd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=94 мм, ход поршня 100 мм)</w:t>
      </w:r>
      <w:r w:rsidR="00C441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B50" w:rsidRDefault="008727D1" w:rsidP="008727D1">
      <w:pPr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65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ДМС, ремонт форсунки электронного типа </w:t>
      </w:r>
      <w:proofErr w:type="gramStart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>кат.№</w:t>
      </w:r>
      <w:proofErr w:type="gramEnd"/>
      <w:r w:rsidR="00C44126"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 898101423</w:t>
      </w:r>
      <w:r w:rsidR="00575CF2" w:rsidRPr="008C5C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0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5D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>шт.</w:t>
      </w:r>
      <w:bookmarkEnd w:id="1"/>
    </w:p>
    <w:p w:rsidR="00D7149C" w:rsidRDefault="008C5C97" w:rsidP="005F65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7149C" w:rsidRPr="00D71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5D1">
        <w:rPr>
          <w:rFonts w:ascii="Times New Roman" w:eastAsia="Calibri" w:hAnsi="Times New Roman" w:cs="Times New Roman"/>
          <w:sz w:val="24"/>
          <w:szCs w:val="24"/>
        </w:rPr>
        <w:t>Вспененный борт</w:t>
      </w:r>
      <w:r w:rsidR="00D71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3EC" w:rsidRDefault="00675103" w:rsidP="008727D1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65D1" w:rsidRPr="00607BFF">
        <w:rPr>
          <w:rFonts w:ascii="Times New Roman" w:hAnsi="Times New Roman" w:cs="Times New Roman"/>
          <w:color w:val="000000"/>
          <w:sz w:val="24"/>
          <w:szCs w:val="24"/>
        </w:rPr>
        <w:t>Демонтаж, закупка, замена вспененного борта, покрытого специальной лодочной тканью на основе армированного ПВХ, ЛМЦИ.361441.001ТУ, (БЛ-820, зав. 13</w:t>
      </w:r>
      <w:r w:rsidR="008727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65D1" w:rsidRPr="00607BFF">
        <w:rPr>
          <w:rFonts w:ascii="Times New Roman" w:hAnsi="Times New Roman" w:cs="Times New Roman"/>
          <w:color w:val="000000"/>
          <w:sz w:val="24"/>
          <w:szCs w:val="24"/>
        </w:rPr>
        <w:t>, исполнение №2, корпус из алюминиевого сплава и вспененный борт)</w:t>
      </w:r>
      <w:r w:rsidR="0087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49C" w:rsidRPr="008C5C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65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0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5D1">
        <w:rPr>
          <w:rFonts w:ascii="Times New Roman" w:hAnsi="Times New Roman" w:cs="Times New Roman"/>
          <w:color w:val="000000"/>
          <w:sz w:val="24"/>
          <w:szCs w:val="24"/>
        </w:rPr>
        <w:t>к-</w:t>
      </w:r>
      <w:r w:rsidR="00D7149C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30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65D1" w:rsidRDefault="005F65D1" w:rsidP="00D714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5D1" w:rsidRDefault="005F65D1" w:rsidP="005F65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бл</w:t>
      </w:r>
      <w:proofErr w:type="spellEnd"/>
      <w:r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БЛ-820</w:t>
      </w:r>
      <w:r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", зав.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F63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0659" w:rsidRPr="00CC24A0" w:rsidRDefault="00110659" w:rsidP="00D7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EC" w:rsidRPr="00CC24A0" w:rsidRDefault="002303EC" w:rsidP="008727D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7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65D1" w:rsidRPr="00607BFF">
        <w:rPr>
          <w:rFonts w:ascii="Times New Roman" w:hAnsi="Times New Roman" w:cs="Times New Roman"/>
          <w:color w:val="000000"/>
          <w:sz w:val="24"/>
          <w:szCs w:val="24"/>
        </w:rPr>
        <w:t>Перепрошивка</w:t>
      </w:r>
      <w:proofErr w:type="spellEnd"/>
      <w:r w:rsidR="005F65D1" w:rsidRPr="00607BFF">
        <w:rPr>
          <w:rFonts w:ascii="Times New Roman" w:hAnsi="Times New Roman" w:cs="Times New Roman"/>
          <w:color w:val="000000"/>
          <w:sz w:val="24"/>
          <w:szCs w:val="24"/>
        </w:rPr>
        <w:t>. Дефектация кабельных цепей: схемы стартерного пуска, сети постоянного тока 12В, сети переменного тока 220В, 50 Гц, дизель-генератора, рукоятки дистанционного управления. Регулировка дистанционного управления переключения передач</w:t>
      </w: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5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к-т</w:t>
      </w:r>
      <w:r w:rsid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Экспертное техническое диагностирование вспомогательного парового котла VX516. - 2 шт.</w:t>
      </w:r>
    </w:p>
    <w:p w:rsidR="002303EC" w:rsidRPr="00CC24A0" w:rsidRDefault="005F65D1" w:rsidP="0014356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03EC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BFF">
        <w:rPr>
          <w:rFonts w:ascii="Times New Roman" w:hAnsi="Times New Roman" w:cs="Times New Roman"/>
          <w:color w:val="000000"/>
          <w:sz w:val="24"/>
          <w:szCs w:val="24"/>
        </w:rPr>
        <w:t>ГД "</w:t>
      </w:r>
      <w:proofErr w:type="spellStart"/>
      <w:r w:rsidRPr="00607BFF">
        <w:rPr>
          <w:rFonts w:ascii="Times New Roman" w:hAnsi="Times New Roman" w:cs="Times New Roman"/>
          <w:color w:val="000000"/>
          <w:sz w:val="24"/>
          <w:szCs w:val="24"/>
        </w:rPr>
        <w:t>Cummins</w:t>
      </w:r>
      <w:proofErr w:type="spellEnd"/>
      <w:r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BFF">
        <w:rPr>
          <w:rFonts w:ascii="Times New Roman" w:hAnsi="Times New Roman" w:cs="Times New Roman"/>
          <w:color w:val="000000"/>
          <w:sz w:val="24"/>
          <w:szCs w:val="24"/>
        </w:rPr>
        <w:t>MerCruiser</w:t>
      </w:r>
      <w:proofErr w:type="spellEnd"/>
      <w:r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BFF">
        <w:rPr>
          <w:rFonts w:ascii="Times New Roman" w:hAnsi="Times New Roman" w:cs="Times New Roman"/>
          <w:color w:val="000000"/>
          <w:sz w:val="24"/>
          <w:szCs w:val="24"/>
        </w:rPr>
        <w:t>Diesel</w:t>
      </w:r>
      <w:proofErr w:type="spellEnd"/>
      <w:r w:rsidRPr="00607BFF">
        <w:rPr>
          <w:rFonts w:ascii="Times New Roman" w:hAnsi="Times New Roman" w:cs="Times New Roman"/>
          <w:color w:val="000000"/>
          <w:sz w:val="24"/>
          <w:szCs w:val="24"/>
        </w:rPr>
        <w:t xml:space="preserve">" CMD QSD 4.2 ES 320 (4-х тактный, 6-ти </w:t>
      </w:r>
      <w:proofErr w:type="gramStart"/>
      <w:r w:rsidRPr="00607BFF">
        <w:rPr>
          <w:rFonts w:ascii="Times New Roman" w:hAnsi="Times New Roman" w:cs="Times New Roman"/>
          <w:color w:val="000000"/>
          <w:sz w:val="24"/>
          <w:szCs w:val="24"/>
        </w:rPr>
        <w:t>цилиндровый,</w:t>
      </w:r>
      <w:r w:rsidR="0087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BFF">
        <w:rPr>
          <w:rFonts w:ascii="Times New Roman" w:hAnsi="Times New Roman" w:cs="Times New Roman"/>
          <w:color w:val="000000"/>
          <w:sz w:val="24"/>
          <w:szCs w:val="24"/>
        </w:rPr>
        <w:t>Фцил</w:t>
      </w:r>
      <w:proofErr w:type="spellEnd"/>
      <w:proofErr w:type="gramEnd"/>
      <w:r w:rsidRPr="00607BFF">
        <w:rPr>
          <w:rFonts w:ascii="Times New Roman" w:hAnsi="Times New Roman" w:cs="Times New Roman"/>
          <w:color w:val="000000"/>
          <w:sz w:val="24"/>
          <w:szCs w:val="24"/>
        </w:rPr>
        <w:t>=94 мм, ход поршня 100 мм)</w:t>
      </w:r>
      <w:r w:rsidR="002303EC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5D1" w:rsidRDefault="00143568" w:rsidP="005F65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03EC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65D1" w:rsidRPr="00607BFF">
        <w:rPr>
          <w:rFonts w:ascii="Times New Roman" w:hAnsi="Times New Roman" w:cs="Times New Roman"/>
          <w:color w:val="000000"/>
          <w:sz w:val="24"/>
          <w:szCs w:val="24"/>
        </w:rPr>
        <w:t>ДМС, ремонт форсунки электронного типа кат.</w:t>
      </w:r>
      <w:r w:rsidR="005F6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5D1" w:rsidRPr="00607BFF">
        <w:rPr>
          <w:rFonts w:ascii="Times New Roman" w:hAnsi="Times New Roman" w:cs="Times New Roman"/>
          <w:color w:val="000000"/>
          <w:sz w:val="24"/>
          <w:szCs w:val="24"/>
        </w:rPr>
        <w:t>№ 898101423</w:t>
      </w:r>
      <w:r w:rsidR="002303EC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65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03EC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2303EC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65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03EC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4A0"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5D1">
        <w:rPr>
          <w:rFonts w:ascii="Times New Roman" w:eastAsia="Calibri" w:hAnsi="Times New Roman" w:cs="Times New Roman"/>
          <w:sz w:val="24"/>
          <w:szCs w:val="24"/>
        </w:rPr>
        <w:t>Вспененный борт</w:t>
      </w:r>
      <w:r w:rsidR="005F65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4A0" w:rsidRPr="00CC24A0" w:rsidRDefault="002303EC" w:rsidP="001435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7D1" w:rsidRPr="00607BFF">
        <w:rPr>
          <w:rFonts w:ascii="Times New Roman" w:hAnsi="Times New Roman" w:cs="Times New Roman"/>
          <w:color w:val="000000"/>
          <w:sz w:val="24"/>
          <w:szCs w:val="24"/>
        </w:rPr>
        <w:t>Демонтаж, закупка, замена вспененного борта, покрытого специальной лодочной тканью на</w:t>
      </w:r>
      <w:r w:rsidR="0087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5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727D1" w:rsidRPr="00607BFF">
        <w:rPr>
          <w:rFonts w:ascii="Times New Roman" w:hAnsi="Times New Roman" w:cs="Times New Roman"/>
          <w:color w:val="000000"/>
          <w:sz w:val="24"/>
          <w:szCs w:val="24"/>
        </w:rPr>
        <w:t>основе армированного ПВХ, ЛМЦИ.361441.001ТУ, (БЛ-820, зав. 13</w:t>
      </w:r>
      <w:r w:rsidR="008727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27D1" w:rsidRPr="00607BFF">
        <w:rPr>
          <w:rFonts w:ascii="Times New Roman" w:hAnsi="Times New Roman" w:cs="Times New Roman"/>
          <w:color w:val="000000"/>
          <w:sz w:val="24"/>
          <w:szCs w:val="24"/>
        </w:rPr>
        <w:t>, исполнение №2, корпус из алюминиевого сплава и вспененный борт)</w:t>
      </w:r>
      <w:r w:rsidR="0087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</w:t>
      </w:r>
      <w:r w:rsidR="008727D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r w:rsidRPr="00C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bookmarkStart w:id="2" w:name="_GoBack"/>
      <w:bookmarkEnd w:id="2"/>
    </w:p>
    <w:sectPr w:rsidR="00CC24A0" w:rsidRPr="00CC24A0" w:rsidSect="00CC24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41"/>
    <w:rsid w:val="00067341"/>
    <w:rsid w:val="000D6D76"/>
    <w:rsid w:val="00110659"/>
    <w:rsid w:val="00112B50"/>
    <w:rsid w:val="00143568"/>
    <w:rsid w:val="001A79F6"/>
    <w:rsid w:val="00214CCD"/>
    <w:rsid w:val="002303EC"/>
    <w:rsid w:val="002421FC"/>
    <w:rsid w:val="00446967"/>
    <w:rsid w:val="00462D27"/>
    <w:rsid w:val="00475EDE"/>
    <w:rsid w:val="005031A4"/>
    <w:rsid w:val="00530728"/>
    <w:rsid w:val="00575CF2"/>
    <w:rsid w:val="005A764D"/>
    <w:rsid w:val="005C1737"/>
    <w:rsid w:val="005F65D1"/>
    <w:rsid w:val="00675103"/>
    <w:rsid w:val="00710E02"/>
    <w:rsid w:val="00754739"/>
    <w:rsid w:val="007C5B76"/>
    <w:rsid w:val="008727D1"/>
    <w:rsid w:val="008C5C97"/>
    <w:rsid w:val="00920DA6"/>
    <w:rsid w:val="00B33735"/>
    <w:rsid w:val="00C44126"/>
    <w:rsid w:val="00C47F88"/>
    <w:rsid w:val="00CC24A0"/>
    <w:rsid w:val="00CE7E82"/>
    <w:rsid w:val="00CF639E"/>
    <w:rsid w:val="00D7149C"/>
    <w:rsid w:val="00E1221B"/>
    <w:rsid w:val="00F7514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5C26"/>
  <w15:docId w15:val="{D21F28E2-6D19-4170-8E99-4C104D2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Анатолий Николаевич Ласкуткин</cp:lastModifiedBy>
  <cp:revision>24</cp:revision>
  <cp:lastPrinted>2021-04-12T22:27:00Z</cp:lastPrinted>
  <dcterms:created xsi:type="dcterms:W3CDTF">2020-09-02T21:48:00Z</dcterms:created>
  <dcterms:modified xsi:type="dcterms:W3CDTF">2021-04-22T00:41:00Z</dcterms:modified>
</cp:coreProperties>
</file>