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F0" w:rsidRPr="00FC4888" w:rsidRDefault="00AA7C4E" w:rsidP="00C9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B9C">
        <w:rPr>
          <w:rFonts w:ascii="Times New Roman" w:hAnsi="Times New Roman"/>
          <w:b/>
          <w:sz w:val="28"/>
          <w:szCs w:val="28"/>
        </w:rPr>
        <w:t xml:space="preserve">Извещение </w:t>
      </w:r>
      <w:r w:rsidR="006D21A7" w:rsidRPr="00C56B9C">
        <w:rPr>
          <w:rFonts w:ascii="Times New Roman" w:hAnsi="Times New Roman"/>
          <w:b/>
          <w:sz w:val="28"/>
          <w:szCs w:val="28"/>
        </w:rPr>
        <w:t>о проведении конкурентного отбора</w:t>
      </w:r>
      <w:r w:rsidR="00433DF7" w:rsidRPr="00C56B9C">
        <w:rPr>
          <w:rFonts w:ascii="Times New Roman" w:hAnsi="Times New Roman"/>
          <w:b/>
          <w:sz w:val="28"/>
          <w:szCs w:val="28"/>
        </w:rPr>
        <w:t xml:space="preserve"> в электронной форме </w:t>
      </w:r>
      <w:r w:rsidR="00005AE7">
        <w:rPr>
          <w:rFonts w:ascii="Times New Roman" w:hAnsi="Times New Roman"/>
          <w:b/>
          <w:sz w:val="28"/>
          <w:szCs w:val="28"/>
        </w:rPr>
        <w:t xml:space="preserve">  </w:t>
      </w:r>
      <w:r w:rsidR="005B48B3" w:rsidRPr="00DE4C30">
        <w:rPr>
          <w:rFonts w:ascii="Times New Roman" w:hAnsi="Times New Roman"/>
          <w:b/>
          <w:sz w:val="28"/>
          <w:szCs w:val="28"/>
        </w:rPr>
        <w:t>№</w:t>
      </w:r>
      <w:r w:rsidR="00287AB0" w:rsidRPr="00DE4C30">
        <w:rPr>
          <w:rFonts w:ascii="Times New Roman" w:hAnsi="Times New Roman"/>
          <w:b/>
          <w:sz w:val="28"/>
          <w:szCs w:val="28"/>
        </w:rPr>
        <w:t xml:space="preserve"> </w:t>
      </w:r>
      <w:r w:rsidR="0038133C">
        <w:rPr>
          <w:rFonts w:ascii="Times New Roman" w:eastAsia="MS Mincho" w:hAnsi="Times New Roman"/>
          <w:b/>
          <w:sz w:val="28"/>
          <w:szCs w:val="28"/>
        </w:rPr>
        <w:t>304</w:t>
      </w:r>
      <w:r w:rsidR="00BC4C9B" w:rsidRPr="00BC4C9B">
        <w:rPr>
          <w:rFonts w:ascii="Times New Roman" w:eastAsia="MS Mincho" w:hAnsi="Times New Roman"/>
          <w:b/>
          <w:sz w:val="28"/>
          <w:szCs w:val="28"/>
        </w:rPr>
        <w:t>/КОТЭ-</w:t>
      </w:r>
      <w:r w:rsidR="00DE57D3">
        <w:rPr>
          <w:rFonts w:ascii="Times New Roman" w:eastAsia="MS Mincho" w:hAnsi="Times New Roman"/>
          <w:b/>
          <w:sz w:val="28"/>
          <w:szCs w:val="28"/>
        </w:rPr>
        <w:t>ДЖВ</w:t>
      </w:r>
      <w:r w:rsidR="00BC4C9B" w:rsidRPr="00BC4C9B">
        <w:rPr>
          <w:rFonts w:ascii="Times New Roman" w:eastAsia="MS Mincho" w:hAnsi="Times New Roman"/>
          <w:b/>
          <w:sz w:val="28"/>
          <w:szCs w:val="28"/>
        </w:rPr>
        <w:t>/17</w:t>
      </w:r>
      <w:r w:rsidR="00814DC0" w:rsidRPr="00C91D4C">
        <w:rPr>
          <w:rFonts w:ascii="Times New Roman" w:hAnsi="Times New Roman"/>
          <w:b/>
          <w:sz w:val="24"/>
          <w:szCs w:val="24"/>
        </w:rPr>
        <w:t xml:space="preserve"> </w:t>
      </w:r>
      <w:r w:rsidR="0038133C" w:rsidRPr="0038133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38133C" w:rsidRPr="0038133C">
        <w:rPr>
          <w:rFonts w:ascii="Times New Roman" w:hAnsi="Times New Roman"/>
          <w:b/>
          <w:sz w:val="28"/>
          <w:szCs w:val="28"/>
        </w:rPr>
        <w:t xml:space="preserve">право заключения </w:t>
      </w:r>
      <w:proofErr w:type="gramStart"/>
      <w:r w:rsidR="0038133C" w:rsidRPr="0038133C">
        <w:rPr>
          <w:rFonts w:ascii="Times New Roman" w:hAnsi="Times New Roman"/>
          <w:b/>
          <w:sz w:val="28"/>
          <w:szCs w:val="28"/>
        </w:rPr>
        <w:t>договора</w:t>
      </w:r>
      <w:proofErr w:type="gramEnd"/>
      <w:r w:rsidR="0038133C" w:rsidRPr="0038133C">
        <w:rPr>
          <w:rFonts w:ascii="Times New Roman" w:hAnsi="Times New Roman"/>
          <w:b/>
          <w:sz w:val="28"/>
          <w:szCs w:val="28"/>
        </w:rPr>
        <w:t xml:space="preserve"> на оказание услуг по обслуживанию климатического оборудования (вокзал Красноярск, Ачинск-1, Абакан)</w:t>
      </w:r>
      <w:r w:rsidR="00287AB0" w:rsidRPr="00FC4888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54"/>
        <w:gridCol w:w="6060"/>
      </w:tblGrid>
      <w:tr w:rsidR="00BC0DF0" w:rsidRPr="00C56B9C" w:rsidTr="00BC4C9B">
        <w:tc>
          <w:tcPr>
            <w:tcW w:w="456" w:type="dxa"/>
          </w:tcPr>
          <w:p w:rsidR="00BC0DF0" w:rsidRPr="00C56B9C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BC0DF0" w:rsidRPr="00C56B9C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6060" w:type="dxa"/>
          </w:tcPr>
          <w:p w:rsidR="00BC0DF0" w:rsidRPr="00C56B9C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>Конкурентный отбор</w:t>
            </w:r>
            <w:r w:rsidR="00D0568D" w:rsidRPr="00C56B9C">
              <w:rPr>
                <w:rFonts w:ascii="Times New Roman" w:hAnsi="Times New Roman"/>
                <w:sz w:val="28"/>
                <w:szCs w:val="28"/>
              </w:rPr>
              <w:t xml:space="preserve"> в электронной форме</w:t>
            </w:r>
            <w:r w:rsidR="00C11CC5" w:rsidRPr="00C56B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CC5" w:rsidRPr="00C56B9C" w:rsidRDefault="007C569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 xml:space="preserve">Конкурентный отбор </w:t>
            </w:r>
            <w:r w:rsidR="00BB26CB" w:rsidRPr="00C56B9C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r w:rsidR="00BB26CB" w:rsidRPr="00C56B9C">
              <w:rPr>
                <w:rFonts w:ascii="Times New Roman" w:hAnsi="Times New Roman"/>
                <w:bCs/>
                <w:sz w:val="28"/>
                <w:szCs w:val="28"/>
              </w:rPr>
              <w:t>на э</w:t>
            </w:r>
            <w:r w:rsidR="00BB26CB" w:rsidRPr="00C56B9C">
              <w:rPr>
                <w:rFonts w:ascii="Times New Roman" w:hAnsi="Times New Roman"/>
                <w:sz w:val="28"/>
                <w:szCs w:val="28"/>
              </w:rPr>
              <w:t>лектронной торговой площадке «</w:t>
            </w:r>
            <w:proofErr w:type="spellStart"/>
            <w:r w:rsidR="00BB26CB" w:rsidRPr="00C56B9C">
              <w:rPr>
                <w:rFonts w:ascii="Times New Roman" w:hAnsi="Times New Roman"/>
                <w:sz w:val="28"/>
                <w:szCs w:val="28"/>
              </w:rPr>
              <w:t>ЭТС-Фабрикант</w:t>
            </w:r>
            <w:proofErr w:type="spellEnd"/>
            <w:r w:rsidR="00BB26CB" w:rsidRPr="00C56B9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B26CB"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 (на сайте</w:t>
            </w:r>
            <w:r w:rsidR="00BB26CB" w:rsidRPr="00C56B9C">
              <w:rPr>
                <w:rFonts w:ascii="Times New Roman" w:hAnsi="Times New Roman"/>
                <w:sz w:val="28"/>
                <w:szCs w:val="28"/>
              </w:rPr>
              <w:t xml:space="preserve"> https://www.fabrikant.ru</w:t>
            </w:r>
            <w:r w:rsidR="00BB26CB" w:rsidRPr="00C56B9C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BC0DF0" w:rsidRPr="00C56B9C" w:rsidTr="00BC4C9B">
        <w:tc>
          <w:tcPr>
            <w:tcW w:w="456" w:type="dxa"/>
          </w:tcPr>
          <w:p w:rsidR="00BC0DF0" w:rsidRPr="00C56B9C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BC0DF0" w:rsidRPr="00C56B9C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6060" w:type="dxa"/>
          </w:tcPr>
          <w:p w:rsidR="009C3C6C" w:rsidRPr="009C3C6C" w:rsidRDefault="009C3C6C" w:rsidP="009C3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6C">
              <w:rPr>
                <w:rFonts w:ascii="Times New Roman" w:hAnsi="Times New Roman"/>
                <w:sz w:val="28"/>
                <w:szCs w:val="28"/>
              </w:rPr>
              <w:t>Закупка осуществляется для нужд Красноярской региональной дирекции железнодорожных вокзалов – структурного подразделения Дирекции железнодорожных вокзалов – филиала ОАО «РЖД».</w:t>
            </w:r>
          </w:p>
          <w:p w:rsidR="009C3C6C" w:rsidRPr="009C3C6C" w:rsidRDefault="009C3C6C" w:rsidP="009C3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6C">
              <w:rPr>
                <w:rFonts w:ascii="Times New Roman" w:hAnsi="Times New Roman"/>
                <w:sz w:val="28"/>
                <w:szCs w:val="28"/>
              </w:rPr>
              <w:t>Место нахождения заказчика: 660021, г. Красноярск, ул. 30 июля, д. 1.</w:t>
            </w:r>
          </w:p>
          <w:p w:rsidR="009C3C6C" w:rsidRPr="009C3C6C" w:rsidRDefault="009C3C6C" w:rsidP="009C3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6C">
              <w:rPr>
                <w:rFonts w:ascii="Times New Roman" w:hAnsi="Times New Roman"/>
                <w:sz w:val="28"/>
                <w:szCs w:val="28"/>
              </w:rPr>
              <w:t>Почтовый адрес заказчика: 660021, г. Красноярск, ул. 30 июля, д. 1, Красноярская региональная дирекция железнодорожных вокзалов – структурное подразделение Дирекции железнодорожных вокзалов – филиала ОАО «РЖД».</w:t>
            </w:r>
          </w:p>
          <w:p w:rsidR="009C3C6C" w:rsidRPr="009C3C6C" w:rsidRDefault="009C3C6C" w:rsidP="009C3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6C">
              <w:rPr>
                <w:rFonts w:ascii="Times New Roman" w:hAnsi="Times New Roman"/>
                <w:sz w:val="28"/>
                <w:szCs w:val="28"/>
              </w:rPr>
              <w:t>1.1.2. Контактные данные:</w:t>
            </w:r>
          </w:p>
          <w:p w:rsidR="009C3C6C" w:rsidRPr="009C3C6C" w:rsidRDefault="009C3C6C" w:rsidP="009C3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6C">
              <w:rPr>
                <w:rFonts w:ascii="Times New Roman" w:hAnsi="Times New Roman"/>
                <w:sz w:val="28"/>
                <w:szCs w:val="28"/>
              </w:rPr>
              <w:t xml:space="preserve">Контактное лицо: </w:t>
            </w:r>
            <w:proofErr w:type="spellStart"/>
            <w:r w:rsidRPr="009C3C6C">
              <w:rPr>
                <w:rFonts w:ascii="Times New Roman" w:hAnsi="Times New Roman"/>
                <w:sz w:val="28"/>
                <w:szCs w:val="28"/>
              </w:rPr>
              <w:t>Дударев</w:t>
            </w:r>
            <w:proofErr w:type="spellEnd"/>
            <w:r w:rsidRPr="009C3C6C">
              <w:rPr>
                <w:rFonts w:ascii="Times New Roman" w:hAnsi="Times New Roman"/>
                <w:sz w:val="28"/>
                <w:szCs w:val="28"/>
              </w:rPr>
              <w:t xml:space="preserve"> Степан Алексеевич, инженер I категории производственно технического отдела </w:t>
            </w:r>
          </w:p>
          <w:p w:rsidR="009C3C6C" w:rsidRPr="009C3C6C" w:rsidRDefault="009C3C6C" w:rsidP="009C3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6C">
              <w:rPr>
                <w:rFonts w:ascii="Times New Roman" w:hAnsi="Times New Roman"/>
                <w:sz w:val="28"/>
                <w:szCs w:val="28"/>
              </w:rPr>
              <w:t>Адрес электронной почты: dudarevsa@krw.ru</w:t>
            </w:r>
          </w:p>
          <w:p w:rsidR="00BC0DF0" w:rsidRPr="000454D1" w:rsidRDefault="009C3C6C" w:rsidP="009C3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6C">
              <w:rPr>
                <w:rFonts w:ascii="Times New Roman" w:hAnsi="Times New Roman"/>
                <w:sz w:val="28"/>
                <w:szCs w:val="28"/>
              </w:rPr>
              <w:t>Номер телефона: 8 (391) 248-44-18</w:t>
            </w:r>
          </w:p>
        </w:tc>
      </w:tr>
      <w:tr w:rsidR="00BC0DF0" w:rsidRPr="00C56B9C" w:rsidTr="00BC4C9B">
        <w:tc>
          <w:tcPr>
            <w:tcW w:w="456" w:type="dxa"/>
          </w:tcPr>
          <w:p w:rsidR="00BC0DF0" w:rsidRPr="00C56B9C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4" w:type="dxa"/>
          </w:tcPr>
          <w:p w:rsidR="00BC0DF0" w:rsidRPr="00C56B9C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6060" w:type="dxa"/>
          </w:tcPr>
          <w:p w:rsidR="00BC0DF0" w:rsidRPr="004E53F8" w:rsidRDefault="0038133C" w:rsidP="00BC4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3C">
              <w:rPr>
                <w:rFonts w:ascii="Times New Roman" w:hAnsi="Times New Roman"/>
                <w:sz w:val="28"/>
                <w:szCs w:val="28"/>
              </w:rPr>
              <w:t xml:space="preserve">На право заключения </w:t>
            </w:r>
            <w:proofErr w:type="gramStart"/>
            <w:r w:rsidRPr="0038133C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gramEnd"/>
            <w:r w:rsidRPr="0038133C">
              <w:rPr>
                <w:rFonts w:ascii="Times New Roman" w:hAnsi="Times New Roman"/>
                <w:sz w:val="28"/>
                <w:szCs w:val="28"/>
              </w:rPr>
              <w:t xml:space="preserve"> на оказание услуг по обслуживанию климатического оборудования (вокзал Красноярск, Ачинск-1, Абакан)</w:t>
            </w:r>
          </w:p>
        </w:tc>
      </w:tr>
      <w:tr w:rsidR="009C3C6C" w:rsidRPr="00C91D4C" w:rsidTr="00BC4C9B">
        <w:tc>
          <w:tcPr>
            <w:tcW w:w="456" w:type="dxa"/>
          </w:tcPr>
          <w:p w:rsidR="009C3C6C" w:rsidRPr="00C91D4C" w:rsidRDefault="009C3C6C" w:rsidP="00C91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D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4" w:type="dxa"/>
          </w:tcPr>
          <w:p w:rsidR="009C3C6C" w:rsidRPr="00C91D4C" w:rsidRDefault="009C3C6C" w:rsidP="0079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D4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оказываемых услуг</w:t>
            </w:r>
          </w:p>
        </w:tc>
        <w:tc>
          <w:tcPr>
            <w:tcW w:w="6060" w:type="dxa"/>
          </w:tcPr>
          <w:p w:rsidR="009C3C6C" w:rsidRPr="00C91D4C" w:rsidRDefault="009C3C6C" w:rsidP="00C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D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</w:t>
            </w:r>
            <w:r w:rsidR="00CD5773">
              <w:rPr>
                <w:rFonts w:ascii="Times New Roman" w:hAnsi="Times New Roman"/>
                <w:color w:val="000000"/>
                <w:sz w:val="28"/>
                <w:szCs w:val="28"/>
              </w:rPr>
              <w:t>оказываемых услуг</w:t>
            </w:r>
            <w:r w:rsidRPr="00C91D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 в пункте 2.2 приглашения к участию в конкурентном отборе</w:t>
            </w:r>
          </w:p>
        </w:tc>
      </w:tr>
      <w:tr w:rsidR="009C3C6C" w:rsidRPr="00C56B9C" w:rsidTr="00BC4C9B">
        <w:tc>
          <w:tcPr>
            <w:tcW w:w="456" w:type="dxa"/>
          </w:tcPr>
          <w:p w:rsidR="009C3C6C" w:rsidRPr="00C56B9C" w:rsidRDefault="009C3C6C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4" w:type="dxa"/>
          </w:tcPr>
          <w:p w:rsidR="009C3C6C" w:rsidRPr="00C56B9C" w:rsidRDefault="009C3C6C" w:rsidP="007953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>Место оказания услуг</w:t>
            </w:r>
          </w:p>
        </w:tc>
        <w:tc>
          <w:tcPr>
            <w:tcW w:w="6060" w:type="dxa"/>
          </w:tcPr>
          <w:p w:rsidR="009C3C6C" w:rsidRPr="00C56B9C" w:rsidRDefault="009C3C6C" w:rsidP="00CD5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="00CD5773">
              <w:rPr>
                <w:rFonts w:ascii="Times New Roman" w:hAnsi="Times New Roman"/>
                <w:sz w:val="28"/>
                <w:szCs w:val="28"/>
              </w:rPr>
              <w:t>оказания услуг</w:t>
            </w:r>
            <w:r w:rsidRPr="00C56B9C">
              <w:rPr>
                <w:rFonts w:ascii="Times New Roman" w:hAnsi="Times New Roman"/>
                <w:sz w:val="28"/>
                <w:szCs w:val="28"/>
              </w:rPr>
              <w:t xml:space="preserve"> указано в пункте 2.3 приглашения к участию в конкурентном отборе</w:t>
            </w:r>
          </w:p>
        </w:tc>
      </w:tr>
      <w:tr w:rsidR="00BC0DF0" w:rsidRPr="00C56B9C" w:rsidTr="00BC4C9B">
        <w:trPr>
          <w:trHeight w:val="1126"/>
        </w:trPr>
        <w:tc>
          <w:tcPr>
            <w:tcW w:w="456" w:type="dxa"/>
          </w:tcPr>
          <w:p w:rsidR="00BC0DF0" w:rsidRPr="00C56B9C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4" w:type="dxa"/>
          </w:tcPr>
          <w:p w:rsidR="00BC0DF0" w:rsidRPr="00C56B9C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 xml:space="preserve">Сведения о цене договора </w:t>
            </w:r>
          </w:p>
        </w:tc>
        <w:tc>
          <w:tcPr>
            <w:tcW w:w="6060" w:type="dxa"/>
          </w:tcPr>
          <w:p w:rsidR="0038133C" w:rsidRPr="0038133C" w:rsidRDefault="0038133C" w:rsidP="00381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33C">
              <w:rPr>
                <w:rFonts w:ascii="Times New Roman" w:hAnsi="Times New Roman"/>
                <w:color w:val="000000"/>
                <w:sz w:val="28"/>
                <w:szCs w:val="28"/>
              </w:rPr>
              <w:t>Начальная (максимальная) цена договора составляет 212 779,96 (двести двенадцать тысяч семьсот семьдесят девять) рублей 96 копеек без НДС, 251 080,35  (двести пятьдесят одна тысяча восемьдесят) рублей 35 копеек с НДС.</w:t>
            </w:r>
          </w:p>
          <w:p w:rsidR="0038133C" w:rsidRPr="0038133C" w:rsidRDefault="0038133C" w:rsidP="00381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Начальная (максимальная) цена включает в себя все возможные расходы участника, в том числе: стоимость материалов, транспортные, </w:t>
            </w:r>
            <w:r w:rsidRPr="003813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погрузочно-разгрузочные, затраты на оплату труда, накладные расходы, необходимая прибыль участника, затраты, которые несёт участник  в связи с уплатой налогов, сборов и платежей в бюджеты всех уровней.         </w:t>
            </w:r>
          </w:p>
          <w:p w:rsidR="00BC0DF0" w:rsidRPr="00C56B9C" w:rsidRDefault="00BC0DF0" w:rsidP="009C3C6C">
            <w:pPr>
              <w:pStyle w:val="1"/>
              <w:ind w:firstLine="0"/>
              <w:rPr>
                <w:bCs/>
                <w:szCs w:val="28"/>
              </w:rPr>
            </w:pPr>
          </w:p>
        </w:tc>
      </w:tr>
      <w:tr w:rsidR="00BC0DF0" w:rsidRPr="00C56B9C" w:rsidTr="00BC4C9B">
        <w:tc>
          <w:tcPr>
            <w:tcW w:w="456" w:type="dxa"/>
          </w:tcPr>
          <w:p w:rsidR="00BC0DF0" w:rsidRPr="00C56B9C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54" w:type="dxa"/>
          </w:tcPr>
          <w:p w:rsidR="00BC0DF0" w:rsidRPr="00C56B9C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 xml:space="preserve">Срок, место и порядок предоставления </w:t>
            </w:r>
            <w:r w:rsidR="006D21A7" w:rsidRPr="00C56B9C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</w:p>
        </w:tc>
        <w:tc>
          <w:tcPr>
            <w:tcW w:w="6060" w:type="dxa"/>
          </w:tcPr>
          <w:p w:rsidR="00BB6F2B" w:rsidRPr="00C56B9C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="00BB6F2B"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</w:t>
            </w:r>
            <w:r w:rsidRPr="00C56B9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 в Единой информационной системе в сфере закупок</w:t>
            </w:r>
            <w:r w:rsidRPr="00C56B9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B6F2B"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 на сайте </w:t>
            </w:r>
            <w:hyperlink r:id="rId5" w:history="1">
              <w:r w:rsidR="00BB6F2B" w:rsidRPr="00C56B9C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="00BB6F2B"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</w:t>
            </w:r>
            <w:r w:rsidR="00ED55C5" w:rsidRPr="00C56B9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C56B9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а также на сайте </w:t>
            </w:r>
            <w:r w:rsidR="007C5698" w:rsidRPr="00C56B9C">
              <w:rPr>
                <w:rFonts w:ascii="Times New Roman" w:hAnsi="Times New Roman"/>
                <w:bCs/>
                <w:sz w:val="28"/>
                <w:szCs w:val="28"/>
              </w:rPr>
              <w:t>https://www.fabrikant.ru</w:t>
            </w:r>
            <w:r w:rsidRPr="00C56B9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B6F2B"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сайты)</w:t>
            </w:r>
            <w:r w:rsidR="007C5698" w:rsidRPr="00C56B9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65654A" w:rsidRPr="00C56B9C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  <w:r w:rsidR="0038133C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915E05" w:rsidRPr="00C56B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 </w:t>
            </w:r>
            <w:r w:rsidR="0038133C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="00915E05" w:rsidRPr="00C56B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C91D4C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915E05" w:rsidRPr="00C56B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</w:t>
            </w:r>
            <w:r w:rsidR="007C5698" w:rsidRPr="00C56B9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BB6F2B" w:rsidRPr="00C56B9C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6" w:history="1">
              <w:r w:rsidRPr="00C56B9C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 доступ к единой информационной системе, и считается размещенной в установленном порядке</w:t>
            </w:r>
            <w:r w:rsidR="0029280A" w:rsidRPr="00C56B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B6F2B" w:rsidRPr="00C56B9C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Плата за предоставление </w:t>
            </w:r>
            <w:r w:rsidR="006D21A7" w:rsidRPr="00C56B9C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  <w:r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 не взимается.</w:t>
            </w:r>
          </w:p>
          <w:p w:rsidR="00BC0DF0" w:rsidRPr="00C56B9C" w:rsidRDefault="006D21A7" w:rsidP="00292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 xml:space="preserve">Приглашение </w:t>
            </w:r>
            <w:proofErr w:type="gramStart"/>
            <w:r w:rsidRPr="00C56B9C">
              <w:rPr>
                <w:rFonts w:ascii="Times New Roman" w:hAnsi="Times New Roman"/>
                <w:sz w:val="28"/>
                <w:szCs w:val="28"/>
              </w:rPr>
              <w:t>к участию в конкурентном отборе</w:t>
            </w:r>
            <w:r w:rsidR="00BB6F2B"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 доступн</w:t>
            </w:r>
            <w:r w:rsidRPr="00C56B9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proofErr w:type="gramEnd"/>
            <w:r w:rsidR="00BB6F2B"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 е</w:t>
            </w:r>
            <w:r w:rsidR="0029280A" w:rsidRPr="00C56B9C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BB6F2B"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 опубликования без ограничений</w:t>
            </w:r>
          </w:p>
        </w:tc>
      </w:tr>
      <w:tr w:rsidR="00BC0DF0" w:rsidRPr="00C56B9C" w:rsidTr="00BC4C9B">
        <w:tc>
          <w:tcPr>
            <w:tcW w:w="456" w:type="dxa"/>
          </w:tcPr>
          <w:p w:rsidR="00BC0DF0" w:rsidRPr="00C56B9C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4" w:type="dxa"/>
          </w:tcPr>
          <w:p w:rsidR="00BC0DF0" w:rsidRPr="00C56B9C" w:rsidRDefault="00BC0DF0" w:rsidP="00040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060" w:type="dxa"/>
          </w:tcPr>
          <w:p w:rsidR="00BC0DF0" w:rsidRPr="00C56B9C" w:rsidRDefault="00040031" w:rsidP="0029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C56B9C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C56B9C">
              <w:rPr>
                <w:rFonts w:ascii="Times New Roman" w:hAnsi="Times New Roman"/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C56B9C" w:rsidTr="00BC4C9B">
        <w:tc>
          <w:tcPr>
            <w:tcW w:w="456" w:type="dxa"/>
          </w:tcPr>
          <w:p w:rsidR="0029280A" w:rsidRPr="00C56B9C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54" w:type="dxa"/>
          </w:tcPr>
          <w:p w:rsidR="0029280A" w:rsidRPr="00C56B9C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B9C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060" w:type="dxa"/>
          </w:tcPr>
          <w:p w:rsidR="0029280A" w:rsidRPr="00C56B9C" w:rsidRDefault="0029280A" w:rsidP="00292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конкурентного отбора состоится: </w:t>
            </w:r>
          </w:p>
          <w:p w:rsidR="0029280A" w:rsidRPr="00C56B9C" w:rsidRDefault="002D0B55" w:rsidP="00381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BC4C9B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Pr="00C56B9C">
              <w:rPr>
                <w:rFonts w:ascii="Times New Roman" w:hAnsi="Times New Roman"/>
                <w:b/>
                <w:bCs/>
                <w:sz w:val="28"/>
                <w:szCs w:val="28"/>
              </w:rPr>
              <w:t>:00 московского (1</w:t>
            </w:r>
            <w:r w:rsidR="00BC4C9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C56B9C">
              <w:rPr>
                <w:rFonts w:ascii="Times New Roman" w:hAnsi="Times New Roman"/>
                <w:b/>
                <w:bCs/>
                <w:sz w:val="28"/>
                <w:szCs w:val="28"/>
              </w:rPr>
              <w:t>:00</w:t>
            </w:r>
            <w:r w:rsidR="00915E05" w:rsidRPr="00C56B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красноярского) времени </w:t>
            </w:r>
            <w:r w:rsidR="0065654A" w:rsidRPr="00C56B9C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38133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9C3C6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915E05" w:rsidRPr="00C56B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38133C">
              <w:rPr>
                <w:rFonts w:ascii="Times New Roman" w:hAnsi="Times New Roman"/>
                <w:b/>
                <w:bCs/>
                <w:sz w:val="28"/>
                <w:szCs w:val="28"/>
              </w:rPr>
              <w:t>апре</w:t>
            </w:r>
            <w:r w:rsidR="004E53F8">
              <w:rPr>
                <w:rFonts w:ascii="Times New Roman" w:hAnsi="Times New Roman"/>
                <w:b/>
                <w:bCs/>
                <w:sz w:val="28"/>
                <w:szCs w:val="28"/>
              </w:rPr>
              <w:t>ля</w:t>
            </w:r>
            <w:r w:rsidR="00915E05" w:rsidRPr="00C56B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C91D4C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915E05" w:rsidRPr="00C56B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="0029280A" w:rsidRPr="00C56B9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29280A"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7C5698" w:rsidRPr="00C56B9C">
              <w:rPr>
                <w:rFonts w:ascii="Times New Roman" w:hAnsi="Times New Roman"/>
                <w:bCs/>
                <w:sz w:val="28"/>
                <w:szCs w:val="28"/>
              </w:rPr>
              <w:t>электронной торговой площадке «</w:t>
            </w:r>
            <w:proofErr w:type="spellStart"/>
            <w:r w:rsidR="007C5698" w:rsidRPr="00C56B9C">
              <w:rPr>
                <w:rFonts w:ascii="Times New Roman" w:hAnsi="Times New Roman"/>
                <w:bCs/>
                <w:sz w:val="28"/>
                <w:szCs w:val="28"/>
              </w:rPr>
              <w:t>ЭТС-Фабрикант</w:t>
            </w:r>
            <w:proofErr w:type="spellEnd"/>
            <w:r w:rsidR="007C5698"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»  </w:t>
            </w:r>
            <w:r w:rsidR="0029280A"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(на странице данного конкурентного отбора </w:t>
            </w:r>
            <w:r w:rsidR="007C5698" w:rsidRPr="00C56B9C">
              <w:rPr>
                <w:rFonts w:ascii="Times New Roman" w:hAnsi="Times New Roman"/>
                <w:bCs/>
                <w:sz w:val="28"/>
                <w:szCs w:val="28"/>
              </w:rPr>
              <w:t>сайте https://www.fabrikant.ru</w:t>
            </w:r>
            <w:r w:rsidR="0029280A" w:rsidRPr="00C56B9C">
              <w:rPr>
                <w:rFonts w:ascii="Times New Roman" w:hAnsi="Times New Roman"/>
                <w:bCs/>
                <w:sz w:val="28"/>
                <w:szCs w:val="28"/>
              </w:rPr>
              <w:t xml:space="preserve">) в электронной форме в личном кабинете участника электронных процедур </w:t>
            </w:r>
          </w:p>
        </w:tc>
      </w:tr>
    </w:tbl>
    <w:p w:rsidR="00A54342" w:rsidRPr="00C56B9C" w:rsidRDefault="00A54342" w:rsidP="009C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A54342" w:rsidRPr="00C56B9C" w:rsidSect="00C91D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7738"/>
    <w:multiLevelType w:val="multilevel"/>
    <w:tmpl w:val="4828A9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i w:val="0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11"/>
    <w:rsid w:val="00005AE7"/>
    <w:rsid w:val="00035729"/>
    <w:rsid w:val="00040031"/>
    <w:rsid w:val="000454D1"/>
    <w:rsid w:val="00055CB3"/>
    <w:rsid w:val="00067688"/>
    <w:rsid w:val="00096D5D"/>
    <w:rsid w:val="000F73D8"/>
    <w:rsid w:val="00112A86"/>
    <w:rsid w:val="001765F5"/>
    <w:rsid w:val="001A76A1"/>
    <w:rsid w:val="001C3655"/>
    <w:rsid w:val="00201CCA"/>
    <w:rsid w:val="00207D3E"/>
    <w:rsid w:val="00240325"/>
    <w:rsid w:val="002769D7"/>
    <w:rsid w:val="0028012F"/>
    <w:rsid w:val="00287AB0"/>
    <w:rsid w:val="0029280A"/>
    <w:rsid w:val="002D0B55"/>
    <w:rsid w:val="00315458"/>
    <w:rsid w:val="00320810"/>
    <w:rsid w:val="00343E9B"/>
    <w:rsid w:val="003747E4"/>
    <w:rsid w:val="0038133C"/>
    <w:rsid w:val="003844C0"/>
    <w:rsid w:val="00391E4D"/>
    <w:rsid w:val="003B560D"/>
    <w:rsid w:val="003C278A"/>
    <w:rsid w:val="003D69F3"/>
    <w:rsid w:val="003E2C40"/>
    <w:rsid w:val="003E64B9"/>
    <w:rsid w:val="00433DF7"/>
    <w:rsid w:val="004505C7"/>
    <w:rsid w:val="004516A1"/>
    <w:rsid w:val="0047433F"/>
    <w:rsid w:val="004D1E62"/>
    <w:rsid w:val="004E53F8"/>
    <w:rsid w:val="00526FB9"/>
    <w:rsid w:val="00536006"/>
    <w:rsid w:val="00584EEB"/>
    <w:rsid w:val="0058727E"/>
    <w:rsid w:val="005B48B3"/>
    <w:rsid w:val="005C1CD3"/>
    <w:rsid w:val="005C6BEA"/>
    <w:rsid w:val="005C7559"/>
    <w:rsid w:val="00635311"/>
    <w:rsid w:val="0064358E"/>
    <w:rsid w:val="0065654A"/>
    <w:rsid w:val="00671B75"/>
    <w:rsid w:val="00676F0B"/>
    <w:rsid w:val="006C5E11"/>
    <w:rsid w:val="006D21A7"/>
    <w:rsid w:val="006F0007"/>
    <w:rsid w:val="00754695"/>
    <w:rsid w:val="00755EEF"/>
    <w:rsid w:val="007C5698"/>
    <w:rsid w:val="007E3899"/>
    <w:rsid w:val="00814DC0"/>
    <w:rsid w:val="008253E1"/>
    <w:rsid w:val="00832A23"/>
    <w:rsid w:val="00833740"/>
    <w:rsid w:val="00856195"/>
    <w:rsid w:val="008B5EC4"/>
    <w:rsid w:val="00915E05"/>
    <w:rsid w:val="00953D00"/>
    <w:rsid w:val="009B78AF"/>
    <w:rsid w:val="009C3C6C"/>
    <w:rsid w:val="009E614E"/>
    <w:rsid w:val="00A0330C"/>
    <w:rsid w:val="00A529C2"/>
    <w:rsid w:val="00A54342"/>
    <w:rsid w:val="00A61E47"/>
    <w:rsid w:val="00A65D21"/>
    <w:rsid w:val="00A9528E"/>
    <w:rsid w:val="00AA56C9"/>
    <w:rsid w:val="00AA7C4E"/>
    <w:rsid w:val="00AB622C"/>
    <w:rsid w:val="00AF1A38"/>
    <w:rsid w:val="00B42F3D"/>
    <w:rsid w:val="00B7165D"/>
    <w:rsid w:val="00BB26CB"/>
    <w:rsid w:val="00BB6F2B"/>
    <w:rsid w:val="00BC0DF0"/>
    <w:rsid w:val="00BC4C9B"/>
    <w:rsid w:val="00BF19A7"/>
    <w:rsid w:val="00C02D08"/>
    <w:rsid w:val="00C030E6"/>
    <w:rsid w:val="00C11CC5"/>
    <w:rsid w:val="00C12407"/>
    <w:rsid w:val="00C56B9C"/>
    <w:rsid w:val="00C91D4C"/>
    <w:rsid w:val="00CA0E6A"/>
    <w:rsid w:val="00CD2C13"/>
    <w:rsid w:val="00CD5773"/>
    <w:rsid w:val="00D0568D"/>
    <w:rsid w:val="00D41B3F"/>
    <w:rsid w:val="00D52B7F"/>
    <w:rsid w:val="00DB4D44"/>
    <w:rsid w:val="00DE4C30"/>
    <w:rsid w:val="00DE57D3"/>
    <w:rsid w:val="00ED55C5"/>
    <w:rsid w:val="00EE5D1C"/>
    <w:rsid w:val="00EF2DF2"/>
    <w:rsid w:val="00F30C49"/>
    <w:rsid w:val="00F56CF8"/>
    <w:rsid w:val="00FA3844"/>
    <w:rsid w:val="00FA5571"/>
    <w:rsid w:val="00FC4888"/>
    <w:rsid w:val="00FE1797"/>
    <w:rsid w:val="00FE555D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</w:rPr>
  </w:style>
  <w:style w:type="paragraph" w:styleId="ac">
    <w:name w:val="List Paragraph"/>
    <w:aliases w:val="Маркер,Bullet Number,Нумерованый список,List Paragraph1,Bullet List,FooterText,numbered,lp1,List Paragraph,название,SL_Абзац списка"/>
    <w:basedOn w:val="a"/>
    <w:link w:val="ad"/>
    <w:uiPriority w:val="34"/>
    <w:qFormat/>
    <w:rsid w:val="00287AB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название Знак,SL_Абзац списка Знак"/>
    <w:basedOn w:val="a0"/>
    <w:link w:val="ac"/>
    <w:uiPriority w:val="34"/>
    <w:locked/>
    <w:rsid w:val="00287AB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link w:val="Normal"/>
    <w:rsid w:val="009C3C6C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Normal">
    <w:name w:val="Normal Знак"/>
    <w:link w:val="1"/>
    <w:rsid w:val="009C3C6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d.ru" TargetMode="External"/><Relationship Id="rId5" Type="http://schemas.openxmlformats.org/officeDocument/2006/relationships/hyperlink" Target="http://www.rz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vcl</cp:lastModifiedBy>
  <cp:revision>3</cp:revision>
  <cp:lastPrinted>2016-07-28T07:47:00Z</cp:lastPrinted>
  <dcterms:created xsi:type="dcterms:W3CDTF">2017-03-23T09:50:00Z</dcterms:created>
  <dcterms:modified xsi:type="dcterms:W3CDTF">2017-03-23T09:52:00Z</dcterms:modified>
</cp:coreProperties>
</file>